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</w:tblGrid>
      <w:tr w:rsidR="00061D32" w:rsidRPr="00061D32" w:rsidTr="00EF3CA6">
        <w:trPr>
          <w:trHeight w:val="284"/>
        </w:trPr>
        <w:tc>
          <w:tcPr>
            <w:tcW w:w="5812" w:type="dxa"/>
          </w:tcPr>
          <w:p w:rsidR="00061D32" w:rsidRPr="00061D32" w:rsidRDefault="00D05CFA" w:rsidP="00D05CFA">
            <w:pPr>
              <w:spacing w:after="0" w:line="240" w:lineRule="auto"/>
              <w:ind w:left="-1100" w:firstLine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Правление ТСН «Хозяин»</w:t>
            </w:r>
          </w:p>
        </w:tc>
      </w:tr>
      <w:tr w:rsidR="00061D32" w:rsidRPr="00061D32" w:rsidTr="00EF3CA6">
        <w:trPr>
          <w:trHeight w:val="692"/>
        </w:trPr>
        <w:tc>
          <w:tcPr>
            <w:tcW w:w="5812" w:type="dxa"/>
          </w:tcPr>
          <w:p w:rsidR="00C92E1F" w:rsidRDefault="00061D32" w:rsidP="00C92E1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61D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5433" w:rsidRPr="00D05CF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D05CFA" w:rsidRPr="00D05CF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собственника </w:t>
            </w:r>
            <w:r w:rsidR="00AA5433" w:rsidRPr="00D05CFA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полностью)</w:t>
            </w:r>
            <w:r w:rsidR="00A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E1F" w:rsidRPr="00061D32" w:rsidRDefault="00C92E1F" w:rsidP="00C92E1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A" w:rsidTr="00671529">
        <w:trPr>
          <w:trHeight w:hRule="exact" w:val="397"/>
        </w:trPr>
        <w:tc>
          <w:tcPr>
            <w:tcW w:w="5812" w:type="dxa"/>
          </w:tcPr>
          <w:p w:rsidR="00D05CFA" w:rsidRDefault="00D05CFA" w:rsidP="00AA54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5CFA" w:rsidTr="00EF3CA6">
        <w:trPr>
          <w:trHeight w:val="1331"/>
        </w:trPr>
        <w:tc>
          <w:tcPr>
            <w:tcW w:w="5812" w:type="dxa"/>
          </w:tcPr>
          <w:p w:rsidR="00EF3CA6" w:rsidRPr="00EF3CA6" w:rsidRDefault="00D05CFA" w:rsidP="00D05C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собственник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ребенок, в лице законного представителя (родителя) </w:t>
            </w:r>
            <w:r w:rsidRPr="00D05CFA">
              <w:rPr>
                <w:rFonts w:ascii="Times New Roman" w:hAnsi="Times New Roman" w:cs="Times New Roman"/>
                <w:sz w:val="20"/>
                <w:szCs w:val="20"/>
              </w:rPr>
              <w:t>(ФИО родителя полностью)</w:t>
            </w:r>
          </w:p>
        </w:tc>
      </w:tr>
      <w:tr w:rsidR="00D05CFA" w:rsidTr="00671529">
        <w:trPr>
          <w:trHeight w:hRule="exact" w:val="397"/>
        </w:trPr>
        <w:tc>
          <w:tcPr>
            <w:tcW w:w="5812" w:type="dxa"/>
          </w:tcPr>
          <w:p w:rsidR="00D05CFA" w:rsidRPr="00D05CFA" w:rsidRDefault="00D05CFA" w:rsidP="00D05C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32" w:rsidTr="00671529">
        <w:trPr>
          <w:trHeight w:hRule="exact" w:val="626"/>
        </w:trPr>
        <w:tc>
          <w:tcPr>
            <w:tcW w:w="5812" w:type="dxa"/>
            <w:tcBorders>
              <w:bottom w:val="single" w:sz="4" w:space="0" w:color="auto"/>
            </w:tcBorders>
          </w:tcPr>
          <w:p w:rsidR="00AA5433" w:rsidRPr="00061D32" w:rsidRDefault="00D05CFA" w:rsidP="00D05CFA">
            <w:pPr>
              <w:ind w:firstLine="0"/>
              <w:rPr>
                <w:rFonts w:ascii="Times New Roman" w:hAnsi="Times New Roman" w:cs="Times New Roman"/>
              </w:rPr>
            </w:pPr>
            <w:r w:rsidRPr="00D05CFA">
              <w:rPr>
                <w:rFonts w:ascii="Times New Roman" w:hAnsi="Times New Roman" w:cs="Times New Roman"/>
                <w:sz w:val="24"/>
                <w:szCs w:val="24"/>
              </w:rPr>
              <w:t>Являющегося собственником помещения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05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CFA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Томск, ул. </w:t>
            </w:r>
            <w:proofErr w:type="gramStart"/>
            <w:r w:rsidRPr="00D05CFA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  <w:r w:rsidRPr="00D05CFA"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</w:tr>
      <w:tr w:rsidR="00AA5433" w:rsidTr="00671529">
        <w:trPr>
          <w:trHeight w:hRule="exact" w:val="39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A5433" w:rsidRPr="00D05CFA" w:rsidRDefault="00AA5433" w:rsidP="00AA5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CFA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</w:p>
        </w:tc>
      </w:tr>
    </w:tbl>
    <w:p w:rsidR="00AA5433" w:rsidRPr="00AA5433" w:rsidRDefault="00AA5433" w:rsidP="00AA5433">
      <w:pPr>
        <w:spacing w:before="120" w:after="12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3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AA5433" w:rsidRDefault="00AA5433" w:rsidP="00EF3CA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в члены </w:t>
      </w:r>
      <w:r w:rsidR="00EF3CA6">
        <w:rPr>
          <w:rFonts w:ascii="Times New Roman" w:hAnsi="Times New Roman" w:cs="Times New Roman"/>
          <w:sz w:val="24"/>
          <w:szCs w:val="24"/>
        </w:rPr>
        <w:t>Товарищества собственников недвижимости «Хозяин».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 собственности </w:t>
      </w:r>
      <w:r w:rsidR="00EF3CA6">
        <w:rPr>
          <w:rFonts w:ascii="Times New Roman" w:hAnsi="Times New Roman" w:cs="Times New Roman"/>
          <w:sz w:val="24"/>
          <w:szCs w:val="24"/>
        </w:rPr>
        <w:t xml:space="preserve">№ </w:t>
      </w:r>
      <w:r w:rsidR="00EF3CA6" w:rsidRPr="00EF3CA6">
        <w:rPr>
          <w:rFonts w:ascii="Times New Roman" w:hAnsi="Times New Roman" w:cs="Times New Roman"/>
          <w:sz w:val="24"/>
          <w:szCs w:val="24"/>
        </w:rPr>
        <w:t xml:space="preserve">(номер записи в ЕГРН) ______________________________ дата выдачи (записи в ЕГРН)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EF3CA6">
        <w:rPr>
          <w:rFonts w:ascii="Times New Roman" w:hAnsi="Times New Roman" w:cs="Times New Roman"/>
          <w:sz w:val="24"/>
          <w:szCs w:val="24"/>
        </w:rPr>
        <w:t>__________</w:t>
      </w:r>
    </w:p>
    <w:p w:rsidR="00AA5433" w:rsidRDefault="00AA5433" w:rsidP="00AA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 201 __г.     ___________________/____________________/</w:t>
      </w:r>
    </w:p>
    <w:p w:rsidR="00AA5433" w:rsidRPr="00AA5433" w:rsidRDefault="00AA54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="00EF3CA6">
        <w:rPr>
          <w:rFonts w:ascii="Times New Roman" w:hAnsi="Times New Roman" w:cs="Times New Roman"/>
          <w:sz w:val="12"/>
          <w:szCs w:val="12"/>
        </w:rPr>
        <w:t xml:space="preserve">         </w:t>
      </w:r>
      <w:r w:rsidR="00EF3CA6">
        <w:rPr>
          <w:rFonts w:ascii="Times New Roman" w:hAnsi="Times New Roman" w:cs="Times New Roman"/>
          <w:sz w:val="16"/>
          <w:szCs w:val="16"/>
        </w:rPr>
        <w:t xml:space="preserve">Роспись собственника или законного представителя,  </w:t>
      </w:r>
      <w:r w:rsidRPr="00AA5433">
        <w:rPr>
          <w:rFonts w:ascii="Times New Roman" w:hAnsi="Times New Roman" w:cs="Times New Roman"/>
          <w:sz w:val="16"/>
          <w:szCs w:val="16"/>
        </w:rPr>
        <w:t>расшифровка</w:t>
      </w:r>
    </w:p>
    <w:p w:rsidR="00C92E1F" w:rsidRDefault="00EF3CA6" w:rsidP="006D527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Выдержки из Устава о членстве см. на обороте.</w:t>
      </w:r>
    </w:p>
    <w:p w:rsidR="006D527C" w:rsidRDefault="006D527C" w:rsidP="006D527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Заполненное заявление опустить в почтовый ящик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№№ 1, 17, 42, 69, 96, 109, 128, 147, 158, 169.</w:t>
      </w:r>
    </w:p>
    <w:p w:rsidR="00C92E1F" w:rsidRDefault="00C92E1F">
      <w:pPr>
        <w:rPr>
          <w:rFonts w:ascii="Times New Roman" w:hAnsi="Times New Roman" w:cs="Times New Roman"/>
          <w:sz w:val="24"/>
          <w:szCs w:val="24"/>
        </w:rPr>
      </w:pPr>
    </w:p>
    <w:p w:rsidR="00D73BD7" w:rsidRDefault="00D73B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529" w:rsidRDefault="006715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</w:tblGrid>
      <w:tr w:rsidR="00671529" w:rsidRPr="00061D32" w:rsidTr="00393409">
        <w:trPr>
          <w:trHeight w:val="284"/>
        </w:trPr>
        <w:tc>
          <w:tcPr>
            <w:tcW w:w="5812" w:type="dxa"/>
          </w:tcPr>
          <w:p w:rsidR="00671529" w:rsidRPr="00061D32" w:rsidRDefault="00671529" w:rsidP="00393409">
            <w:pPr>
              <w:spacing w:after="0" w:line="240" w:lineRule="auto"/>
              <w:ind w:left="-1100" w:firstLine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Правление ТСН «Хозяин»</w:t>
            </w:r>
          </w:p>
        </w:tc>
      </w:tr>
      <w:tr w:rsidR="00671529" w:rsidRPr="00061D32" w:rsidTr="00393409">
        <w:trPr>
          <w:trHeight w:val="692"/>
        </w:trPr>
        <w:tc>
          <w:tcPr>
            <w:tcW w:w="5812" w:type="dxa"/>
          </w:tcPr>
          <w:p w:rsidR="00671529" w:rsidRDefault="00671529" w:rsidP="0039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61D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05CFA">
              <w:rPr>
                <w:rFonts w:ascii="Times New Roman" w:hAnsi="Times New Roman" w:cs="Times New Roman"/>
                <w:sz w:val="20"/>
                <w:szCs w:val="20"/>
              </w:rPr>
              <w:t>(ФИО собственника  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529" w:rsidRPr="00061D32" w:rsidRDefault="00671529" w:rsidP="0039340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29" w:rsidTr="00393409">
        <w:trPr>
          <w:trHeight w:hRule="exact" w:val="397"/>
        </w:trPr>
        <w:tc>
          <w:tcPr>
            <w:tcW w:w="5812" w:type="dxa"/>
          </w:tcPr>
          <w:p w:rsidR="00671529" w:rsidRDefault="00671529" w:rsidP="0039340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529" w:rsidTr="00393409">
        <w:trPr>
          <w:trHeight w:val="1331"/>
        </w:trPr>
        <w:tc>
          <w:tcPr>
            <w:tcW w:w="5812" w:type="dxa"/>
          </w:tcPr>
          <w:p w:rsidR="00671529" w:rsidRPr="00EF3CA6" w:rsidRDefault="00671529" w:rsidP="003934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собственник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ребенок, в лице законного представителя (родителя) </w:t>
            </w:r>
            <w:r w:rsidRPr="00D05CFA">
              <w:rPr>
                <w:rFonts w:ascii="Times New Roman" w:hAnsi="Times New Roman" w:cs="Times New Roman"/>
                <w:sz w:val="20"/>
                <w:szCs w:val="20"/>
              </w:rPr>
              <w:t>(ФИО родителя полностью)</w:t>
            </w:r>
          </w:p>
        </w:tc>
      </w:tr>
      <w:tr w:rsidR="00671529" w:rsidTr="00393409">
        <w:trPr>
          <w:trHeight w:hRule="exact" w:val="397"/>
        </w:trPr>
        <w:tc>
          <w:tcPr>
            <w:tcW w:w="5812" w:type="dxa"/>
          </w:tcPr>
          <w:p w:rsidR="00671529" w:rsidRPr="00D05CFA" w:rsidRDefault="00671529" w:rsidP="003934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29" w:rsidTr="00393409">
        <w:trPr>
          <w:trHeight w:hRule="exact" w:val="626"/>
        </w:trPr>
        <w:tc>
          <w:tcPr>
            <w:tcW w:w="5812" w:type="dxa"/>
            <w:tcBorders>
              <w:bottom w:val="single" w:sz="4" w:space="0" w:color="auto"/>
            </w:tcBorders>
          </w:tcPr>
          <w:p w:rsidR="00671529" w:rsidRPr="00061D32" w:rsidRDefault="00671529" w:rsidP="00393409">
            <w:pPr>
              <w:ind w:firstLine="0"/>
              <w:rPr>
                <w:rFonts w:ascii="Times New Roman" w:hAnsi="Times New Roman" w:cs="Times New Roman"/>
              </w:rPr>
            </w:pPr>
            <w:r w:rsidRPr="00D05CFA">
              <w:rPr>
                <w:rFonts w:ascii="Times New Roman" w:hAnsi="Times New Roman" w:cs="Times New Roman"/>
                <w:sz w:val="24"/>
                <w:szCs w:val="24"/>
              </w:rPr>
              <w:t>Являющегося собственником помещения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05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CFA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Томск, ул. </w:t>
            </w:r>
            <w:proofErr w:type="gramStart"/>
            <w:r w:rsidRPr="00D05CFA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  <w:r w:rsidRPr="00D05CFA"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</w:tr>
      <w:tr w:rsidR="00671529" w:rsidTr="00393409">
        <w:trPr>
          <w:trHeight w:hRule="exact" w:val="39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71529" w:rsidRPr="00D05CFA" w:rsidRDefault="00671529" w:rsidP="003934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CFA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</w:p>
        </w:tc>
      </w:tr>
    </w:tbl>
    <w:p w:rsidR="00671529" w:rsidRPr="00AA5433" w:rsidRDefault="00671529" w:rsidP="00671529">
      <w:pPr>
        <w:spacing w:before="120" w:after="12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3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671529" w:rsidRDefault="00671529" w:rsidP="0067152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в члены Товарищества собственников недвижимости «Хозяин». Свидетельство о собственности № </w:t>
      </w:r>
      <w:r w:rsidRPr="00EF3CA6">
        <w:rPr>
          <w:rFonts w:ascii="Times New Roman" w:hAnsi="Times New Roman" w:cs="Times New Roman"/>
          <w:sz w:val="24"/>
          <w:szCs w:val="24"/>
        </w:rPr>
        <w:t xml:space="preserve">(номер записи в ЕГРН) ______________________________ дата выдачи (записи в ЕГРН)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671529" w:rsidRDefault="00671529" w:rsidP="0067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 201 __г.     ___________________/____________________/</w:t>
      </w:r>
    </w:p>
    <w:p w:rsidR="00671529" w:rsidRPr="00AA5433" w:rsidRDefault="00671529" w:rsidP="0067152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Роспись собственника или законного представителя,  </w:t>
      </w:r>
      <w:r w:rsidRPr="00AA5433">
        <w:rPr>
          <w:rFonts w:ascii="Times New Roman" w:hAnsi="Times New Roman" w:cs="Times New Roman"/>
          <w:sz w:val="16"/>
          <w:szCs w:val="16"/>
        </w:rPr>
        <w:t>расшифровка</w:t>
      </w:r>
    </w:p>
    <w:p w:rsidR="006D527C" w:rsidRDefault="006D527C" w:rsidP="006D527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Выдержки из Устава о членстве см. на обороте.</w:t>
      </w:r>
    </w:p>
    <w:p w:rsidR="006D527C" w:rsidRDefault="006D527C" w:rsidP="006D527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Заполненное заявление опустить в почтовый ящик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№№ 1, 17, 42, 69, 96, 109, 128, 147, 158, 169.</w:t>
      </w:r>
    </w:p>
    <w:p w:rsidR="006D527C" w:rsidRDefault="006D527C" w:rsidP="0067152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527C" w:rsidRDefault="006D527C" w:rsidP="0067152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62E74" w:rsidRDefault="00962E74" w:rsidP="00671529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Выдержки из Устава (полный текст размещен на официальном сайте </w:t>
      </w:r>
      <w:hyperlink r:id="rId6" w:history="1">
        <w:r w:rsidRPr="00962E74">
          <w:rPr>
            <w:rFonts w:ascii="Times New Roman" w:hAnsi="Times New Roman" w:cs="Times New Roman"/>
            <w:sz w:val="24"/>
            <w:szCs w:val="24"/>
            <w:u w:val="single"/>
          </w:rPr>
          <w:t>http://hozyain.vc.tom.ru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962E74" w:rsidRDefault="00962E74" w:rsidP="00962E74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10. </w:t>
      </w:r>
      <w:r w:rsidRPr="00D82117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Члены Товарищества вправе участвовать в деятельности Товарищества как лично, так и через своего представителя, а также </w:t>
      </w:r>
      <w:proofErr w:type="gramStart"/>
      <w:r w:rsidRPr="00D82117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избирать и быть</w:t>
      </w:r>
      <w:proofErr w:type="gramEnd"/>
      <w:r w:rsidRPr="00D82117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 избранным в органы управления Товариществом.</w:t>
      </w:r>
    </w:p>
    <w:p w:rsidR="00962E74" w:rsidRDefault="00962E74" w:rsidP="00962E74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11. </w:t>
      </w:r>
      <w:r w:rsidRPr="00D82117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Члены Товарищества вправе получать от правления, ревизионной комиссии информацию о деятельности Товарищества, состоянии его имущества и произведенных расходах.</w:t>
      </w:r>
    </w:p>
    <w:p w:rsidR="00962E74" w:rsidRPr="00343FBF" w:rsidRDefault="00962E74" w:rsidP="00962E74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12. </w:t>
      </w:r>
      <w:r w:rsidRPr="00D82117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Члены Товарищества вправе присутствовать на заседаниях правления Товарищества.</w:t>
      </w:r>
    </w:p>
    <w:p w:rsidR="00962E74" w:rsidRPr="00343FBF" w:rsidRDefault="00962E74" w:rsidP="00962E7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  <w:r w:rsidRPr="00343FBF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Члены Товарищества вправе осуществлять другие права в соответствии с законодательством.</w:t>
      </w:r>
    </w:p>
    <w:p w:rsidR="00962E74" w:rsidRPr="00343FBF" w:rsidRDefault="00962E74" w:rsidP="00962E7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FBF">
        <w:rPr>
          <w:rFonts w:ascii="Times New Roman" w:hAnsi="Times New Roman" w:cs="Times New Roman"/>
          <w:sz w:val="24"/>
          <w:szCs w:val="24"/>
        </w:rPr>
        <w:t xml:space="preserve">Собственники помещений в доме, не являющиеся членами Товарищества, имеют право присутствовать на Общих собраниях членов Товарищества </w:t>
      </w:r>
      <w:r w:rsidRPr="0034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без права голоса. </w:t>
      </w:r>
    </w:p>
    <w:p w:rsidR="00962E74" w:rsidRPr="00343FBF" w:rsidRDefault="00962E74" w:rsidP="00962E74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2E74" w:rsidRDefault="00962E74" w:rsidP="00343FB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FBF">
        <w:rPr>
          <w:rFonts w:ascii="Times New Roman" w:hAnsi="Times New Roman" w:cs="Times New Roman"/>
          <w:sz w:val="24"/>
          <w:szCs w:val="24"/>
        </w:rPr>
        <w:t>Таким образом, Собственники помещений в доме, не являющиеся членами Товарищества</w:t>
      </w:r>
      <w:r w:rsidR="00343FBF">
        <w:rPr>
          <w:rFonts w:ascii="Times New Roman" w:hAnsi="Times New Roman" w:cs="Times New Roman"/>
          <w:sz w:val="24"/>
          <w:szCs w:val="24"/>
        </w:rPr>
        <w:t>,</w:t>
      </w:r>
      <w:r w:rsidRPr="00343FBF">
        <w:rPr>
          <w:rFonts w:ascii="Times New Roman" w:hAnsi="Times New Roman" w:cs="Times New Roman"/>
          <w:sz w:val="24"/>
          <w:szCs w:val="24"/>
        </w:rPr>
        <w:t xml:space="preserve"> подчиняются решениям, принятым членами Товарищества.</w:t>
      </w:r>
      <w:r w:rsidR="00343FBF" w:rsidRPr="00343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BF" w:rsidRDefault="00343FBF" w:rsidP="00343FB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3FBF" w:rsidRDefault="00343FBF" w:rsidP="00343FB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3FBF" w:rsidRDefault="00343FBF" w:rsidP="00343FB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3FBF" w:rsidRDefault="00343FBF" w:rsidP="00343FB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3FBF" w:rsidRDefault="00343FBF" w:rsidP="00343FB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3FBF" w:rsidRDefault="00343FBF" w:rsidP="00343FB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3FBF" w:rsidRDefault="00343FBF" w:rsidP="00343FB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3FBF" w:rsidRDefault="00343FBF" w:rsidP="00343FB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3FBF" w:rsidRDefault="00343FBF" w:rsidP="00343FB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3FBF" w:rsidRDefault="00343FBF" w:rsidP="00343FBF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Выдержки из Устава (полный текст размещен на официальном сайте </w:t>
      </w:r>
      <w:hyperlink r:id="rId7" w:history="1">
        <w:r w:rsidRPr="00962E74">
          <w:rPr>
            <w:rFonts w:ascii="Times New Roman" w:hAnsi="Times New Roman" w:cs="Times New Roman"/>
            <w:sz w:val="24"/>
            <w:szCs w:val="24"/>
            <w:u w:val="single"/>
          </w:rPr>
          <w:t>http://hozyain.vc.tom.ru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343FBF" w:rsidRDefault="00343FBF" w:rsidP="00343FBF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10. </w:t>
      </w:r>
      <w:r w:rsidRPr="00D82117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Члены Товарищества вправе участвовать в деятельности Товарищества как лично, так и через своего представителя, а также </w:t>
      </w:r>
      <w:proofErr w:type="gramStart"/>
      <w:r w:rsidRPr="00D82117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избирать и быть</w:t>
      </w:r>
      <w:proofErr w:type="gramEnd"/>
      <w:r w:rsidRPr="00D82117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 избранным в органы управления Товариществом.</w:t>
      </w:r>
    </w:p>
    <w:p w:rsidR="00343FBF" w:rsidRDefault="00343FBF" w:rsidP="00343FBF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11. </w:t>
      </w:r>
      <w:r w:rsidRPr="00D82117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Члены Товарищества вправе получать от правления, ревизионной комиссии информацию о деятельности Товарищества, состоянии его имущества и произведенных расходах.</w:t>
      </w:r>
    </w:p>
    <w:p w:rsidR="00343FBF" w:rsidRPr="00343FBF" w:rsidRDefault="00343FBF" w:rsidP="00343FBF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12. </w:t>
      </w:r>
      <w:r w:rsidRPr="00D82117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Члены Товарищества вправе присутствовать на заседаниях правления Товарищества.</w:t>
      </w:r>
    </w:p>
    <w:p w:rsidR="00343FBF" w:rsidRPr="00343FBF" w:rsidRDefault="00343FBF" w:rsidP="00343FBF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  <w:r w:rsidRPr="00343FBF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Члены Товарищества вправе осуществлять другие права в соответствии с законодательством.</w:t>
      </w:r>
    </w:p>
    <w:p w:rsidR="00343FBF" w:rsidRPr="00343FBF" w:rsidRDefault="00343FBF" w:rsidP="00343FB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FBF">
        <w:rPr>
          <w:rFonts w:ascii="Times New Roman" w:hAnsi="Times New Roman" w:cs="Times New Roman"/>
          <w:sz w:val="24"/>
          <w:szCs w:val="24"/>
        </w:rPr>
        <w:t xml:space="preserve">Собственники помещений в доме, не являющиеся членами Товарищества, имеют право присутствовать на Общих собраниях членов Товарищества </w:t>
      </w:r>
      <w:r w:rsidRPr="0034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без права голоса. </w:t>
      </w:r>
    </w:p>
    <w:p w:rsidR="00343FBF" w:rsidRPr="00343FBF" w:rsidRDefault="00343FBF" w:rsidP="00343FBF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43FBF" w:rsidRPr="00343FBF" w:rsidRDefault="00343FBF" w:rsidP="00343FB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FBF">
        <w:rPr>
          <w:rFonts w:ascii="Times New Roman" w:hAnsi="Times New Roman" w:cs="Times New Roman"/>
          <w:sz w:val="24"/>
          <w:szCs w:val="24"/>
        </w:rPr>
        <w:t>Таким образом, Собственники помещений в доме, не являющиеся членами Товарищества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FBF">
        <w:rPr>
          <w:rFonts w:ascii="Times New Roman" w:hAnsi="Times New Roman" w:cs="Times New Roman"/>
          <w:sz w:val="24"/>
          <w:szCs w:val="24"/>
        </w:rPr>
        <w:t xml:space="preserve"> подчиняются решениям, принятым членами Товарищества. </w:t>
      </w:r>
    </w:p>
    <w:p w:rsidR="00343FBF" w:rsidRPr="00343FBF" w:rsidRDefault="00343FBF" w:rsidP="00343FB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43FBF" w:rsidRPr="00343FBF" w:rsidSect="00D73BD7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E4A"/>
    <w:multiLevelType w:val="hybridMultilevel"/>
    <w:tmpl w:val="4DA874D0"/>
    <w:lvl w:ilvl="0" w:tplc="AE82632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E0CFE"/>
    <w:multiLevelType w:val="hybridMultilevel"/>
    <w:tmpl w:val="489261D4"/>
    <w:lvl w:ilvl="0" w:tplc="DAD6C40A">
      <w:start w:val="15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1C1658"/>
    <w:multiLevelType w:val="hybridMultilevel"/>
    <w:tmpl w:val="C5A24E04"/>
    <w:lvl w:ilvl="0" w:tplc="6284EAAE">
      <w:start w:val="1"/>
      <w:numFmt w:val="decimal"/>
      <w:lvlText w:val="%1.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1" w:tplc="9FC614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32"/>
    <w:rsid w:val="00000411"/>
    <w:rsid w:val="00011EC0"/>
    <w:rsid w:val="0001467A"/>
    <w:rsid w:val="00042FDB"/>
    <w:rsid w:val="00056ADC"/>
    <w:rsid w:val="00061D32"/>
    <w:rsid w:val="000773FA"/>
    <w:rsid w:val="00093106"/>
    <w:rsid w:val="00094C74"/>
    <w:rsid w:val="000C08B1"/>
    <w:rsid w:val="000F1D5C"/>
    <w:rsid w:val="000F384D"/>
    <w:rsid w:val="000F5C2E"/>
    <w:rsid w:val="0010572C"/>
    <w:rsid w:val="00107BB5"/>
    <w:rsid w:val="00116816"/>
    <w:rsid w:val="001251F3"/>
    <w:rsid w:val="00131931"/>
    <w:rsid w:val="001372E0"/>
    <w:rsid w:val="00137DDA"/>
    <w:rsid w:val="001567A8"/>
    <w:rsid w:val="00157050"/>
    <w:rsid w:val="001776EE"/>
    <w:rsid w:val="00195700"/>
    <w:rsid w:val="001A1A30"/>
    <w:rsid w:val="001A65A2"/>
    <w:rsid w:val="001D008C"/>
    <w:rsid w:val="001D3DE9"/>
    <w:rsid w:val="001E7E3F"/>
    <w:rsid w:val="001F09E0"/>
    <w:rsid w:val="001F0E9A"/>
    <w:rsid w:val="001F756A"/>
    <w:rsid w:val="0020396F"/>
    <w:rsid w:val="00211D2C"/>
    <w:rsid w:val="0024632F"/>
    <w:rsid w:val="00262A85"/>
    <w:rsid w:val="00276A15"/>
    <w:rsid w:val="00283311"/>
    <w:rsid w:val="00295D74"/>
    <w:rsid w:val="002A29BC"/>
    <w:rsid w:val="002B2FB0"/>
    <w:rsid w:val="002C65FD"/>
    <w:rsid w:val="002E0140"/>
    <w:rsid w:val="002E27D8"/>
    <w:rsid w:val="002E31C0"/>
    <w:rsid w:val="00304CA1"/>
    <w:rsid w:val="003110B1"/>
    <w:rsid w:val="0032393B"/>
    <w:rsid w:val="00340098"/>
    <w:rsid w:val="00343FBF"/>
    <w:rsid w:val="00345C9E"/>
    <w:rsid w:val="00350D1A"/>
    <w:rsid w:val="00377089"/>
    <w:rsid w:val="003827B3"/>
    <w:rsid w:val="0039598D"/>
    <w:rsid w:val="003B4AE5"/>
    <w:rsid w:val="003C28D4"/>
    <w:rsid w:val="003D134F"/>
    <w:rsid w:val="003D39E8"/>
    <w:rsid w:val="003F0E97"/>
    <w:rsid w:val="003F15FD"/>
    <w:rsid w:val="004106E7"/>
    <w:rsid w:val="0041442B"/>
    <w:rsid w:val="00415B28"/>
    <w:rsid w:val="00425494"/>
    <w:rsid w:val="00446D5C"/>
    <w:rsid w:val="00490EE9"/>
    <w:rsid w:val="0049695E"/>
    <w:rsid w:val="004B01ED"/>
    <w:rsid w:val="004C2219"/>
    <w:rsid w:val="004D1FC5"/>
    <w:rsid w:val="004D3DB1"/>
    <w:rsid w:val="0052651B"/>
    <w:rsid w:val="00552794"/>
    <w:rsid w:val="0055336A"/>
    <w:rsid w:val="00566609"/>
    <w:rsid w:val="00576FEA"/>
    <w:rsid w:val="005943C5"/>
    <w:rsid w:val="005975D4"/>
    <w:rsid w:val="005B0A30"/>
    <w:rsid w:val="005B5B47"/>
    <w:rsid w:val="005D18E4"/>
    <w:rsid w:val="005E2B77"/>
    <w:rsid w:val="005F4641"/>
    <w:rsid w:val="005F49E9"/>
    <w:rsid w:val="005F55B1"/>
    <w:rsid w:val="006004AB"/>
    <w:rsid w:val="00603A4A"/>
    <w:rsid w:val="006137C8"/>
    <w:rsid w:val="00625CD6"/>
    <w:rsid w:val="006333F1"/>
    <w:rsid w:val="006340B7"/>
    <w:rsid w:val="00634272"/>
    <w:rsid w:val="00635190"/>
    <w:rsid w:val="00640F22"/>
    <w:rsid w:val="00645693"/>
    <w:rsid w:val="00651718"/>
    <w:rsid w:val="00652256"/>
    <w:rsid w:val="00661C24"/>
    <w:rsid w:val="0066521F"/>
    <w:rsid w:val="00671529"/>
    <w:rsid w:val="006805DC"/>
    <w:rsid w:val="00681DA2"/>
    <w:rsid w:val="0069260B"/>
    <w:rsid w:val="006A3195"/>
    <w:rsid w:val="006A53C7"/>
    <w:rsid w:val="006B5655"/>
    <w:rsid w:val="006C4811"/>
    <w:rsid w:val="006D4401"/>
    <w:rsid w:val="006D527C"/>
    <w:rsid w:val="006D6F99"/>
    <w:rsid w:val="006D718A"/>
    <w:rsid w:val="006E7964"/>
    <w:rsid w:val="006F2ACB"/>
    <w:rsid w:val="006F6092"/>
    <w:rsid w:val="006F6720"/>
    <w:rsid w:val="00706FDD"/>
    <w:rsid w:val="00712029"/>
    <w:rsid w:val="007172A8"/>
    <w:rsid w:val="007322FF"/>
    <w:rsid w:val="00735226"/>
    <w:rsid w:val="00784F5B"/>
    <w:rsid w:val="007908BD"/>
    <w:rsid w:val="007A0634"/>
    <w:rsid w:val="007A7F45"/>
    <w:rsid w:val="007D2D3F"/>
    <w:rsid w:val="007E0287"/>
    <w:rsid w:val="007E1587"/>
    <w:rsid w:val="007E182F"/>
    <w:rsid w:val="007E7244"/>
    <w:rsid w:val="00802DDB"/>
    <w:rsid w:val="0081048B"/>
    <w:rsid w:val="0081055F"/>
    <w:rsid w:val="00822822"/>
    <w:rsid w:val="008234EB"/>
    <w:rsid w:val="00826C90"/>
    <w:rsid w:val="00833BC0"/>
    <w:rsid w:val="00836793"/>
    <w:rsid w:val="008706DB"/>
    <w:rsid w:val="008729F7"/>
    <w:rsid w:val="008A2383"/>
    <w:rsid w:val="008A767B"/>
    <w:rsid w:val="008B4245"/>
    <w:rsid w:val="008C12A4"/>
    <w:rsid w:val="008C6929"/>
    <w:rsid w:val="008D4125"/>
    <w:rsid w:val="00901868"/>
    <w:rsid w:val="00903AB4"/>
    <w:rsid w:val="0091199C"/>
    <w:rsid w:val="009211A7"/>
    <w:rsid w:val="0092680B"/>
    <w:rsid w:val="00940F64"/>
    <w:rsid w:val="009500D4"/>
    <w:rsid w:val="00962E74"/>
    <w:rsid w:val="00963C4B"/>
    <w:rsid w:val="009877BD"/>
    <w:rsid w:val="009A2472"/>
    <w:rsid w:val="009C65F7"/>
    <w:rsid w:val="009C7550"/>
    <w:rsid w:val="009D7BFA"/>
    <w:rsid w:val="009F1CBC"/>
    <w:rsid w:val="009F3766"/>
    <w:rsid w:val="009F3967"/>
    <w:rsid w:val="00A05EE6"/>
    <w:rsid w:val="00A44F17"/>
    <w:rsid w:val="00A476E5"/>
    <w:rsid w:val="00A547D2"/>
    <w:rsid w:val="00A67063"/>
    <w:rsid w:val="00A760EB"/>
    <w:rsid w:val="00A76995"/>
    <w:rsid w:val="00A83862"/>
    <w:rsid w:val="00A91405"/>
    <w:rsid w:val="00AA5433"/>
    <w:rsid w:val="00AB2A06"/>
    <w:rsid w:val="00AC11EB"/>
    <w:rsid w:val="00AE2D31"/>
    <w:rsid w:val="00AE6877"/>
    <w:rsid w:val="00B050FB"/>
    <w:rsid w:val="00B112A1"/>
    <w:rsid w:val="00B112FB"/>
    <w:rsid w:val="00B203FA"/>
    <w:rsid w:val="00B27802"/>
    <w:rsid w:val="00B36CE0"/>
    <w:rsid w:val="00B50524"/>
    <w:rsid w:val="00B76304"/>
    <w:rsid w:val="00B936D2"/>
    <w:rsid w:val="00BA58E3"/>
    <w:rsid w:val="00BB46D6"/>
    <w:rsid w:val="00BD5FDD"/>
    <w:rsid w:val="00BE2AB5"/>
    <w:rsid w:val="00BE7AD5"/>
    <w:rsid w:val="00C127BE"/>
    <w:rsid w:val="00C3139C"/>
    <w:rsid w:val="00C3789B"/>
    <w:rsid w:val="00C4138F"/>
    <w:rsid w:val="00C462E8"/>
    <w:rsid w:val="00C547B1"/>
    <w:rsid w:val="00C56B12"/>
    <w:rsid w:val="00C57501"/>
    <w:rsid w:val="00C7216B"/>
    <w:rsid w:val="00C76BC0"/>
    <w:rsid w:val="00C92E1F"/>
    <w:rsid w:val="00CC00E9"/>
    <w:rsid w:val="00CC119C"/>
    <w:rsid w:val="00CC630E"/>
    <w:rsid w:val="00CE4862"/>
    <w:rsid w:val="00CE5B4F"/>
    <w:rsid w:val="00D00A2D"/>
    <w:rsid w:val="00D01333"/>
    <w:rsid w:val="00D02CD4"/>
    <w:rsid w:val="00D05CFA"/>
    <w:rsid w:val="00D20C91"/>
    <w:rsid w:val="00D319A3"/>
    <w:rsid w:val="00D540A9"/>
    <w:rsid w:val="00D622DE"/>
    <w:rsid w:val="00D640D2"/>
    <w:rsid w:val="00D669F7"/>
    <w:rsid w:val="00D70D8F"/>
    <w:rsid w:val="00D73BD7"/>
    <w:rsid w:val="00D97681"/>
    <w:rsid w:val="00DA1E39"/>
    <w:rsid w:val="00DB1F60"/>
    <w:rsid w:val="00DB3399"/>
    <w:rsid w:val="00DC7037"/>
    <w:rsid w:val="00DC70B2"/>
    <w:rsid w:val="00DD1B4E"/>
    <w:rsid w:val="00E114C0"/>
    <w:rsid w:val="00E24CC2"/>
    <w:rsid w:val="00E32D08"/>
    <w:rsid w:val="00E355B9"/>
    <w:rsid w:val="00E37E2C"/>
    <w:rsid w:val="00E6138C"/>
    <w:rsid w:val="00E70476"/>
    <w:rsid w:val="00E91DB0"/>
    <w:rsid w:val="00E94240"/>
    <w:rsid w:val="00E95B0B"/>
    <w:rsid w:val="00EA720D"/>
    <w:rsid w:val="00EC41FF"/>
    <w:rsid w:val="00EE6BE6"/>
    <w:rsid w:val="00EF16B6"/>
    <w:rsid w:val="00EF3CA6"/>
    <w:rsid w:val="00F07E6F"/>
    <w:rsid w:val="00F10840"/>
    <w:rsid w:val="00F138AA"/>
    <w:rsid w:val="00F16892"/>
    <w:rsid w:val="00F21CAE"/>
    <w:rsid w:val="00F4238A"/>
    <w:rsid w:val="00F46736"/>
    <w:rsid w:val="00F47A11"/>
    <w:rsid w:val="00F5177C"/>
    <w:rsid w:val="00F61BFA"/>
    <w:rsid w:val="00F752AA"/>
    <w:rsid w:val="00F838BD"/>
    <w:rsid w:val="00F92CEB"/>
    <w:rsid w:val="00FA3D59"/>
    <w:rsid w:val="00F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rsid w:val="00962E74"/>
    <w:rPr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62E74"/>
    <w:pPr>
      <w:widowControl w:val="0"/>
      <w:shd w:val="clear" w:color="auto" w:fill="FFFFFF"/>
      <w:spacing w:after="0" w:line="228" w:lineRule="exact"/>
      <w:ind w:firstLine="0"/>
      <w:jc w:val="both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962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rsid w:val="00962E74"/>
    <w:rPr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62E74"/>
    <w:pPr>
      <w:widowControl w:val="0"/>
      <w:shd w:val="clear" w:color="auto" w:fill="FFFFFF"/>
      <w:spacing w:after="0" w:line="228" w:lineRule="exact"/>
      <w:ind w:firstLine="0"/>
      <w:jc w:val="both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96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ozyain.vc.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zyain.vc.t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2014-01-11T12:00:00Z</cp:lastPrinted>
  <dcterms:created xsi:type="dcterms:W3CDTF">2016-08-18T02:26:00Z</dcterms:created>
  <dcterms:modified xsi:type="dcterms:W3CDTF">2016-08-18T02:27:00Z</dcterms:modified>
</cp:coreProperties>
</file>